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E502FC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E502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502F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Default="00E502FC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3C3185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549C3" w:rsidRPr="003C3185" w:rsidRDefault="009549C3" w:rsidP="0095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2128"/>
        <w:gridCol w:w="4677"/>
        <w:gridCol w:w="5245"/>
        <w:gridCol w:w="2890"/>
      </w:tblGrid>
      <w:tr w:rsidR="003C3185" w:rsidRPr="003C3185" w:rsidTr="009549C3">
        <w:tc>
          <w:tcPr>
            <w:tcW w:w="674" w:type="dxa"/>
          </w:tcPr>
          <w:p w:rsidR="003C3185" w:rsidRPr="009549C3" w:rsidRDefault="003C3185" w:rsidP="0095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7" w:type="dxa"/>
          </w:tcPr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549C3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и результат 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уровня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2890" w:type="dxa"/>
          </w:tcPr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3C3185" w:rsidRPr="009549C3" w:rsidRDefault="003C3185" w:rsidP="0095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C3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</w:tr>
      <w:tr w:rsidR="00D25ADE" w:rsidRPr="003C3185" w:rsidTr="009549C3">
        <w:trPr>
          <w:trHeight w:val="855"/>
        </w:trPr>
        <w:tc>
          <w:tcPr>
            <w:tcW w:w="674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D25ADE" w:rsidRPr="00FB110C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Арина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«Зимняя сказка» (Активные каникулы); участие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5ADE" w:rsidRPr="003C3185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есто; приказ № 94 от 11.05.2021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D25ADE" w:rsidRPr="003C3185" w:rsidTr="009549C3">
        <w:trPr>
          <w:trHeight w:val="82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D25ADE" w:rsidRDefault="008D54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5ADE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5ADE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/>
          </w:tcPr>
          <w:p w:rsidR="00D25ADE" w:rsidRPr="005A699A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264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25ADE" w:rsidRPr="00466AF3" w:rsidRDefault="00D25ADE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</w:tcPr>
          <w:p w:rsidR="00D25ADE" w:rsidRPr="005A699A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975"/>
        </w:trPr>
        <w:tc>
          <w:tcPr>
            <w:tcW w:w="674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 w:val="restart"/>
          </w:tcPr>
          <w:p w:rsidR="007D3522" w:rsidRPr="00FB110C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Данил</w:t>
            </w:r>
          </w:p>
        </w:tc>
        <w:tc>
          <w:tcPr>
            <w:tcW w:w="4677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D3522" w:rsidRPr="003C3185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; 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0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25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села к юбилею района 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(агитбригада); </w:t>
            </w:r>
          </w:p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премия на школу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40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249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522" w:rsidRPr="00D25ADE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Николай</w:t>
            </w:r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AF3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6B01" w:rsidRPr="003C3185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</w:tcPr>
          <w:p w:rsidR="005A699A" w:rsidRDefault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диктант; </w:t>
            </w:r>
          </w:p>
          <w:p w:rsidR="00226B01" w:rsidRPr="003C3185" w:rsidRDefault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5ADE" w:rsidRPr="003C3185" w:rsidTr="009549C3">
        <w:trPr>
          <w:trHeight w:val="870"/>
        </w:trPr>
        <w:tc>
          <w:tcPr>
            <w:tcW w:w="674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</w:tcPr>
          <w:p w:rsidR="00D25ADE" w:rsidRPr="00FB110C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Гуцул София</w:t>
            </w:r>
          </w:p>
        </w:tc>
        <w:tc>
          <w:tcPr>
            <w:tcW w:w="4677" w:type="dxa"/>
            <w:vMerge w:val="restart"/>
          </w:tcPr>
          <w:p w:rsidR="00D25ADE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5ADE" w:rsidRPr="003C3185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82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82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25ADE" w:rsidRPr="00466AF3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к юбилею Кировского района (озвучка); призёр</w:t>
            </w:r>
          </w:p>
        </w:tc>
        <w:tc>
          <w:tcPr>
            <w:tcW w:w="2890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264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900"/>
        </w:trPr>
        <w:tc>
          <w:tcPr>
            <w:tcW w:w="674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Merge w:val="restart"/>
          </w:tcPr>
          <w:p w:rsidR="007D3522" w:rsidRPr="00FB110C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Данил</w:t>
            </w:r>
          </w:p>
        </w:tc>
        <w:tc>
          <w:tcPr>
            <w:tcW w:w="4677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3522" w:rsidRPr="003C3185" w:rsidRDefault="007D3522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 w:val="restart"/>
            <w:tcBorders>
              <w:right w:val="single" w:sz="4" w:space="0" w:color="auto"/>
            </w:tcBorders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55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D3522" w:rsidRPr="00466AF3" w:rsidRDefault="007D3522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/>
            <w:tcBorders>
              <w:right w:val="single" w:sz="4" w:space="0" w:color="auto"/>
            </w:tcBorders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240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522" w:rsidRPr="00D25ADE" w:rsidRDefault="007D3522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vMerge/>
            <w:tcBorders>
              <w:right w:val="single" w:sz="4" w:space="0" w:color="auto"/>
            </w:tcBorders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AF3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6B01" w:rsidRPr="003C3185" w:rsidRDefault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840"/>
        </w:trPr>
        <w:tc>
          <w:tcPr>
            <w:tcW w:w="674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</w:tcPr>
          <w:p w:rsidR="007D3522" w:rsidRPr="00FB110C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677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D3522" w:rsidRPr="003C3185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; 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22" w:rsidRPr="003C3185" w:rsidTr="009549C3">
        <w:trPr>
          <w:trHeight w:val="255"/>
        </w:trPr>
        <w:tc>
          <w:tcPr>
            <w:tcW w:w="674" w:type="dxa"/>
            <w:vMerge/>
          </w:tcPr>
          <w:p w:rsidR="007D3522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D3522" w:rsidRDefault="007D3522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D3522" w:rsidRDefault="007D3522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vMerge/>
          </w:tcPr>
          <w:p w:rsidR="007D3522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765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Дарья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5496" w:rsidRPr="003C3185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моя деревня, вот мой край родной!» (юбилей района); участие</w:t>
            </w:r>
          </w:p>
        </w:tc>
        <w:tc>
          <w:tcPr>
            <w:tcW w:w="5245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125"/>
        </w:trPr>
        <w:tc>
          <w:tcPr>
            <w:tcW w:w="674" w:type="dxa"/>
            <w:vMerge/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«Снежное настроение» (Активные каникулы); </w:t>
            </w:r>
          </w:p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240"/>
        </w:trPr>
        <w:tc>
          <w:tcPr>
            <w:tcW w:w="674" w:type="dxa"/>
            <w:vMerge/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Хатидже</w:t>
            </w:r>
            <w:proofErr w:type="spellEnd"/>
          </w:p>
        </w:tc>
        <w:tc>
          <w:tcPr>
            <w:tcW w:w="4677" w:type="dxa"/>
          </w:tcPr>
          <w:p w:rsidR="00226B01" w:rsidRPr="003C3185" w:rsidRDefault="009C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C3" w:rsidRPr="003C3185" w:rsidTr="009549C3">
        <w:trPr>
          <w:trHeight w:val="510"/>
        </w:trPr>
        <w:tc>
          <w:tcPr>
            <w:tcW w:w="674" w:type="dxa"/>
            <w:vMerge w:val="restart"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vMerge w:val="restart"/>
          </w:tcPr>
          <w:p w:rsidR="009549C3" w:rsidRPr="00FB110C" w:rsidRDefault="009549C3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Сервер</w:t>
            </w:r>
          </w:p>
        </w:tc>
        <w:tc>
          <w:tcPr>
            <w:tcW w:w="4677" w:type="dxa"/>
            <w:vMerge w:val="restart"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22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турнир по национальной борьбе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(ДЮСШ); 09.06.2021г.; 1 место</w:t>
            </w:r>
          </w:p>
        </w:tc>
      </w:tr>
      <w:tr w:rsidR="009549C3" w:rsidRPr="003C3185" w:rsidTr="009549C3">
        <w:trPr>
          <w:trHeight w:val="1410"/>
        </w:trPr>
        <w:tc>
          <w:tcPr>
            <w:tcW w:w="674" w:type="dxa"/>
            <w:vMerge/>
          </w:tcPr>
          <w:p w:rsidR="009549C3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9549C3" w:rsidRDefault="009549C3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549C3" w:rsidRPr="003C3185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549C3" w:rsidRPr="007D3522" w:rsidRDefault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9549C3" w:rsidRDefault="009549C3" w:rsidP="0095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приз газеты «Керченский рабочий» по борьбе дзюдо (ДЮСШ); 15-16.01.2021г.; 2 место</w:t>
            </w: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B01" w:rsidRPr="003C3185" w:rsidRDefault="007D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 1»; участие</w:t>
            </w: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110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77" w:type="dxa"/>
            <w:vMerge w:val="restart"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«Новогоднее поздравление» </w:t>
            </w:r>
          </w:p>
          <w:p w:rsidR="008D5496" w:rsidRPr="003C3185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(Активные каникулы); участие</w:t>
            </w:r>
          </w:p>
        </w:tc>
        <w:tc>
          <w:tcPr>
            <w:tcW w:w="5245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диктант; </w:t>
            </w:r>
          </w:p>
          <w:p w:rsidR="008D5496" w:rsidRPr="003C3185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bookmarkStart w:id="0" w:name="_GoBack"/>
        <w:bookmarkEnd w:id="0"/>
      </w:tr>
      <w:tr w:rsidR="008D5496" w:rsidRPr="003C3185" w:rsidTr="009549C3">
        <w:trPr>
          <w:trHeight w:val="276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D5496" w:rsidRPr="00D25ADE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</w:p>
        </w:tc>
      </w:tr>
      <w:tr w:rsidR="008D5496" w:rsidRPr="003C3185" w:rsidTr="009549C3">
        <w:trPr>
          <w:trHeight w:val="900"/>
        </w:trPr>
        <w:tc>
          <w:tcPr>
            <w:tcW w:w="674" w:type="dxa"/>
            <w:vMerge/>
          </w:tcPr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BE">
              <w:rPr>
                <w:rFonts w:ascii="Times New Roman" w:hAnsi="Times New Roman" w:cs="Times New Roman"/>
                <w:sz w:val="24"/>
                <w:szCs w:val="24"/>
              </w:rPr>
              <w:t>Викторина «Зимняя сказка» (Активные каникулы); участие</w:t>
            </w:r>
          </w:p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89"/>
        </w:trPr>
        <w:tc>
          <w:tcPr>
            <w:tcW w:w="674" w:type="dxa"/>
            <w:vMerge/>
          </w:tcPr>
          <w:p w:rsidR="008D5496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Pr="001F10BE" w:rsidRDefault="008D5496" w:rsidP="001F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5A699A" w:rsidRDefault="008D5496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DE" w:rsidRPr="003C3185" w:rsidTr="009549C3">
        <w:trPr>
          <w:trHeight w:val="900"/>
        </w:trPr>
        <w:tc>
          <w:tcPr>
            <w:tcW w:w="674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vMerge w:val="restart"/>
          </w:tcPr>
          <w:p w:rsidR="00D25ADE" w:rsidRPr="00FB110C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Карина</w:t>
            </w:r>
          </w:p>
        </w:tc>
        <w:tc>
          <w:tcPr>
            <w:tcW w:w="4677" w:type="dxa"/>
            <w:vMerge w:val="restart"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5ADE" w:rsidRPr="003C3185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Победы»; 2 место</w:t>
            </w:r>
            <w:r w:rsidR="008D5496">
              <w:rPr>
                <w:rFonts w:ascii="Times New Roman" w:hAnsi="Times New Roman" w:cs="Times New Roman"/>
                <w:sz w:val="24"/>
                <w:szCs w:val="24"/>
              </w:rPr>
              <w:t>; приказ № 94 от 11.05.2021</w:t>
            </w: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90" w:type="dxa"/>
            <w:vMerge w:val="restart"/>
          </w:tcPr>
          <w:p w:rsidR="00D25ADE" w:rsidRPr="005A699A" w:rsidRDefault="00D25ADE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диктант; </w:t>
            </w:r>
          </w:p>
          <w:p w:rsidR="00D25ADE" w:rsidRPr="003C3185" w:rsidRDefault="00D25ADE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25ADE" w:rsidRPr="003C3185" w:rsidTr="009549C3">
        <w:trPr>
          <w:trHeight w:val="195"/>
        </w:trPr>
        <w:tc>
          <w:tcPr>
            <w:tcW w:w="674" w:type="dxa"/>
            <w:vMerge/>
          </w:tcPr>
          <w:p w:rsidR="00D25ADE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25ADE" w:rsidRDefault="00D25ADE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25ADE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села к юбилею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(агитбригада)</w:t>
            </w: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5ADE" w:rsidRDefault="00D25ADE" w:rsidP="00D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F3">
              <w:rPr>
                <w:rFonts w:ascii="Times New Roman" w:hAnsi="Times New Roman" w:cs="Times New Roman"/>
                <w:sz w:val="24"/>
                <w:szCs w:val="24"/>
              </w:rPr>
              <w:t>премия на школу</w:t>
            </w:r>
          </w:p>
        </w:tc>
        <w:tc>
          <w:tcPr>
            <w:tcW w:w="2890" w:type="dxa"/>
            <w:vMerge/>
          </w:tcPr>
          <w:p w:rsidR="00D25ADE" w:rsidRPr="005A699A" w:rsidRDefault="00D25ADE" w:rsidP="005A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01" w:rsidRPr="003C3185" w:rsidTr="009549C3">
        <w:tc>
          <w:tcPr>
            <w:tcW w:w="674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</w:tcPr>
          <w:p w:rsidR="00226B01" w:rsidRPr="00FB110C" w:rsidRDefault="00226B01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4677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6B01" w:rsidRPr="003C3185" w:rsidRDefault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</w:tcPr>
          <w:p w:rsidR="00226B01" w:rsidRPr="003C3185" w:rsidRDefault="002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125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5496" w:rsidRPr="003C3185" w:rsidRDefault="008D5496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9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моя деревня, вот мой край родной!» (юбилей района); участие</w:t>
            </w:r>
          </w:p>
        </w:tc>
        <w:tc>
          <w:tcPr>
            <w:tcW w:w="5245" w:type="dxa"/>
            <w:vMerge w:val="restart"/>
          </w:tcPr>
          <w:p w:rsidR="008D5496" w:rsidRPr="001A199D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D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 в селе (агитбригада); участие</w:t>
            </w:r>
          </w:p>
        </w:tc>
        <w:tc>
          <w:tcPr>
            <w:tcW w:w="2890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615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D5496" w:rsidRPr="005A699A" w:rsidRDefault="008D5496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D25ADE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198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Pr="00D25ADE" w:rsidRDefault="008D5496" w:rsidP="00D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D25ADE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585"/>
        </w:trPr>
        <w:tc>
          <w:tcPr>
            <w:tcW w:w="674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vMerge w:val="restart"/>
          </w:tcPr>
          <w:p w:rsidR="008D5496" w:rsidRPr="00FB110C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5496" w:rsidRPr="003C3185" w:rsidRDefault="008D54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D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цветок»; участие</w:t>
            </w:r>
          </w:p>
        </w:tc>
        <w:tc>
          <w:tcPr>
            <w:tcW w:w="5245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6" w:rsidRPr="003C3185" w:rsidTr="009549C3">
        <w:trPr>
          <w:trHeight w:val="240"/>
        </w:trPr>
        <w:tc>
          <w:tcPr>
            <w:tcW w:w="674" w:type="dxa"/>
            <w:vMerge/>
          </w:tcPr>
          <w:p w:rsidR="008D5496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8D5496" w:rsidRDefault="008D5496" w:rsidP="00E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5496" w:rsidRPr="00D25ADE" w:rsidRDefault="008D5496" w:rsidP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- танцевальный номер</w:t>
            </w:r>
          </w:p>
        </w:tc>
        <w:tc>
          <w:tcPr>
            <w:tcW w:w="5245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D5496" w:rsidRPr="003C3185" w:rsidRDefault="008D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C3" w:rsidRDefault="009549C3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226B01">
        <w:rPr>
          <w:rFonts w:ascii="Times New Roman" w:hAnsi="Times New Roman" w:cs="Times New Roman"/>
          <w:sz w:val="24"/>
          <w:szCs w:val="24"/>
        </w:rPr>
        <w:t xml:space="preserve"> Нестеренко О. А.</w:t>
      </w:r>
    </w:p>
    <w:sectPr w:rsidR="003C3185" w:rsidRPr="003C3185" w:rsidSect="009549C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5258E"/>
    <w:rsid w:val="001A199D"/>
    <w:rsid w:val="001E70A0"/>
    <w:rsid w:val="001F10BE"/>
    <w:rsid w:val="00226B01"/>
    <w:rsid w:val="003C3185"/>
    <w:rsid w:val="00466AF3"/>
    <w:rsid w:val="005008BD"/>
    <w:rsid w:val="00521124"/>
    <w:rsid w:val="005727C7"/>
    <w:rsid w:val="005A699A"/>
    <w:rsid w:val="007D3522"/>
    <w:rsid w:val="008D5496"/>
    <w:rsid w:val="009549C3"/>
    <w:rsid w:val="009C1470"/>
    <w:rsid w:val="00D25ADE"/>
    <w:rsid w:val="00D6719F"/>
    <w:rsid w:val="00E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8</cp:revision>
  <dcterms:created xsi:type="dcterms:W3CDTF">2021-06-01T12:49:00Z</dcterms:created>
  <dcterms:modified xsi:type="dcterms:W3CDTF">2022-11-27T20:42:00Z</dcterms:modified>
</cp:coreProperties>
</file>